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B3616BE" wp14:paraId="36033BAA" wp14:textId="2C407256">
      <w:pPr>
        <w:spacing w:before="0" w:beforeAutospacing="off" w:after="0" w:afterAutospacing="off"/>
      </w:pPr>
    </w:p>
    <w:p xmlns:wp14="http://schemas.microsoft.com/office/word/2010/wordml" w:rsidP="2B3616BE" wp14:paraId="1B5D3243" wp14:textId="33026EF3">
      <w:pPr>
        <w:spacing w:before="0" w:beforeAutospacing="off" w:after="0" w:afterAutospacing="off"/>
      </w:pPr>
      <w:r w:rsidRPr="2B3616BE" w:rsidR="5D88EB6A">
        <w:rPr>
          <w:rFonts w:ascii="Aptos" w:hAnsi="Aptos" w:eastAsia="Aptos" w:cs="Aptos"/>
          <w:b w:val="1"/>
          <w:bCs w:val="1"/>
          <w:noProof w:val="0"/>
          <w:color w:val="212121"/>
          <w:sz w:val="28"/>
          <w:szCs w:val="28"/>
          <w:lang w:val="fr-FR"/>
        </w:rPr>
        <w:t xml:space="preserve">Annexe du projet pédagogique, camp à Saint-Briac du 18 octobre 2026 au 24 octobre 2026. </w:t>
      </w:r>
    </w:p>
    <w:p xmlns:wp14="http://schemas.microsoft.com/office/word/2010/wordml" w:rsidP="2B3616BE" wp14:paraId="3A45036C" wp14:textId="0B7C547D">
      <w:pPr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color w:val="212121"/>
          <w:sz w:val="28"/>
          <w:szCs w:val="28"/>
          <w:lang w:val="fr-FR"/>
        </w:rPr>
      </w:pPr>
    </w:p>
    <w:p xmlns:wp14="http://schemas.microsoft.com/office/word/2010/wordml" w:rsidP="2B3616BE" wp14:paraId="68DF540C" wp14:textId="1AFB046E">
      <w:pPr>
        <w:spacing w:before="0" w:beforeAutospacing="off" w:after="0" w:afterAutospacing="off"/>
      </w:pPr>
      <w:r w:rsidRPr="2B3616BE" w:rsidR="45DBA453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>Une semaine d’accueil avec hébergement est organisée pour notre ACM</w:t>
      </w:r>
      <w:r w:rsidRPr="2B3616BE" w:rsidR="4445FEFB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 xml:space="preserve">. Cette semaine est avant tout proposée </w:t>
      </w:r>
      <w:r w:rsidRPr="2B3616BE" w:rsidR="0E69B064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>en priorité aux habitués</w:t>
      </w:r>
      <w:r w:rsidRPr="2B3616BE" w:rsidR="4445FEFB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 xml:space="preserve"> de notre centre. </w:t>
      </w:r>
    </w:p>
    <w:p xmlns:wp14="http://schemas.microsoft.com/office/word/2010/wordml" w:rsidP="2B3616BE" wp14:paraId="43725766" wp14:textId="595C6FF5">
      <w:pPr>
        <w:spacing w:before="0" w:beforeAutospacing="off" w:after="0" w:afterAutospacing="off"/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</w:pPr>
    </w:p>
    <w:p xmlns:wp14="http://schemas.microsoft.com/office/word/2010/wordml" w:rsidP="2B3616BE" wp14:paraId="6DF229CE" wp14:textId="5FA2EC98">
      <w:pPr>
        <w:spacing w:before="0" w:beforeAutospacing="off" w:after="0" w:afterAutospacing="off"/>
      </w:pPr>
      <w:r w:rsidRPr="2B3616BE" w:rsidR="4445FEFB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>D’autres valeurs pédagogiques</w:t>
      </w:r>
      <w:r w:rsidRPr="2B3616BE" w:rsidR="4D176139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 xml:space="preserve"> (</w:t>
      </w:r>
      <w:r w:rsidRPr="2B3616BE" w:rsidR="4D176139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>cf</w:t>
      </w:r>
      <w:r w:rsidRPr="2B3616BE" w:rsidR="4D176139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 xml:space="preserve"> projet pédagogique globale 2026/2027)</w:t>
      </w:r>
      <w:r w:rsidRPr="2B3616BE" w:rsidR="4445FEFB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 xml:space="preserve"> seront mises </w:t>
      </w:r>
      <w:r w:rsidRPr="2B3616BE" w:rsidR="56EBB691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>en</w:t>
      </w:r>
      <w:r w:rsidRPr="2B3616BE" w:rsidR="4445FEFB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 xml:space="preserve"> avant grâce à cette nouvelle proposition.</w:t>
      </w:r>
    </w:p>
    <w:p xmlns:wp14="http://schemas.microsoft.com/office/word/2010/wordml" w:rsidP="2B3616BE" wp14:paraId="2FBFDD74" wp14:textId="7C39DE2A">
      <w:pPr>
        <w:spacing w:before="0" w:beforeAutospacing="off" w:after="0" w:afterAutospacing="off"/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</w:pPr>
    </w:p>
    <w:p xmlns:wp14="http://schemas.microsoft.com/office/word/2010/wordml" w:rsidP="2B3616BE" wp14:paraId="37E5FB3E" wp14:textId="6490C16C">
      <w:pPr>
        <w:spacing w:before="0" w:beforeAutospacing="off" w:after="0" w:afterAutospacing="off"/>
      </w:pPr>
      <w:r w:rsidRPr="2B3616BE" w:rsidR="4445FEFB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>Principalement l’apprentissage de l’autonomie</w:t>
      </w:r>
      <w:r w:rsidRPr="2B3616BE" w:rsidR="111E9CD4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>, et de la vie en collectivité</w:t>
      </w:r>
      <w:r w:rsidRPr="2B3616BE" w:rsidR="4445FEFB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 xml:space="preserve"> :</w:t>
      </w:r>
      <w:r w:rsidRPr="2B3616BE" w:rsidR="4445FEFB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 xml:space="preserve"> </w:t>
      </w:r>
    </w:p>
    <w:p xmlns:wp14="http://schemas.microsoft.com/office/word/2010/wordml" w:rsidP="2B3616BE" wp14:paraId="31DC7C94" wp14:textId="36739D86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</w:pPr>
      <w:r w:rsidRPr="2B3616BE" w:rsidR="4445FEFB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>Réussir à se séparer de son foyer pendant 5 jours</w:t>
      </w:r>
    </w:p>
    <w:p xmlns:wp14="http://schemas.microsoft.com/office/word/2010/wordml" w:rsidP="2B3616BE" wp14:paraId="3F491FF8" wp14:textId="5C6564C7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</w:pPr>
      <w:r w:rsidRPr="2B3616BE" w:rsidR="4445FEFB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>Cohabiter avec des camardes</w:t>
      </w:r>
    </w:p>
    <w:p xmlns:wp14="http://schemas.microsoft.com/office/word/2010/wordml" w:rsidP="2B3616BE" wp14:paraId="2D091148" wp14:textId="02AF9A11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</w:pPr>
      <w:r w:rsidRPr="2B3616BE" w:rsidR="4445FEFB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 xml:space="preserve">Participer aux </w:t>
      </w:r>
      <w:r w:rsidRPr="2B3616BE" w:rsidR="4445FEFB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>tâches</w:t>
      </w:r>
      <w:r w:rsidRPr="2B3616BE" w:rsidR="4445FEFB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 xml:space="preserve"> quotidiennes, ménage, repas...</w:t>
      </w:r>
    </w:p>
    <w:p xmlns:wp14="http://schemas.microsoft.com/office/word/2010/wordml" w:rsidP="2B3616BE" wp14:paraId="77C7C07A" wp14:textId="173DD717">
      <w:pPr>
        <w:pStyle w:val="Normal"/>
        <w:spacing w:before="0" w:beforeAutospacing="off" w:after="0" w:afterAutospacing="off"/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</w:pPr>
    </w:p>
    <w:p xmlns:wp14="http://schemas.microsoft.com/office/word/2010/wordml" w:rsidP="2B3616BE" wp14:paraId="0532C508" wp14:textId="249434F3">
      <w:pPr>
        <w:pStyle w:val="Normal"/>
        <w:spacing w:before="0" w:beforeAutospacing="off" w:after="0" w:afterAutospacing="off"/>
      </w:pPr>
      <w:r w:rsidRPr="2B3616BE" w:rsidR="4445FEFB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 xml:space="preserve">La découverte d’un nouveau milieu naturel et </w:t>
      </w:r>
      <w:r w:rsidRPr="2B3616BE" w:rsidR="4445FEFB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>culturel</w:t>
      </w:r>
      <w:r w:rsidRPr="2B3616BE" w:rsidR="40567B0A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 xml:space="preserve"> </w:t>
      </w:r>
      <w:r w:rsidRPr="2B3616BE" w:rsidR="4445FEFB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>:</w:t>
      </w:r>
    </w:p>
    <w:p xmlns:wp14="http://schemas.microsoft.com/office/word/2010/wordml" w:rsidP="2B3616BE" wp14:paraId="53CA0F70" wp14:textId="5BE07A5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</w:pPr>
      <w:r w:rsidRPr="2B3616BE" w:rsidR="4445FEFB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>Découvrir la faune et la flore de bord de mer</w:t>
      </w:r>
    </w:p>
    <w:p xmlns:wp14="http://schemas.microsoft.com/office/word/2010/wordml" w:rsidP="2B3616BE" wp14:paraId="43C22652" wp14:textId="277650E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</w:pPr>
      <w:r w:rsidRPr="2B3616BE" w:rsidR="4445FEFB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 xml:space="preserve">Initiation a des sports </w:t>
      </w:r>
      <w:r w:rsidRPr="2B3616BE" w:rsidR="3FF6BE48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>différents</w:t>
      </w:r>
      <w:r w:rsidRPr="2B3616BE" w:rsidR="280FEF1C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 xml:space="preserve"> </w:t>
      </w:r>
      <w:r w:rsidRPr="2B3616BE" w:rsidR="3FF6BE48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>:</w:t>
      </w:r>
      <w:r w:rsidRPr="2B3616BE" w:rsidR="4445FEFB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 xml:space="preserve"> char à voile, voile</w:t>
      </w:r>
      <w:r w:rsidRPr="2B3616BE" w:rsidR="56F783A8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>.</w:t>
      </w:r>
    </w:p>
    <w:p xmlns:wp14="http://schemas.microsoft.com/office/word/2010/wordml" w:rsidP="2B3616BE" wp14:paraId="600206F5" wp14:textId="6C9A298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</w:pPr>
      <w:r w:rsidRPr="2B3616BE" w:rsidR="4445FEFB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 xml:space="preserve">Visite du Mont </w:t>
      </w:r>
      <w:r w:rsidRPr="2B3616BE" w:rsidR="3D7C0F45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>Saint-Michel</w:t>
      </w:r>
      <w:r w:rsidRPr="2B3616BE" w:rsidR="4445FEFB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 xml:space="preserve"> et de Saint-Malo</w:t>
      </w:r>
    </w:p>
    <w:p xmlns:wp14="http://schemas.microsoft.com/office/word/2010/wordml" w:rsidP="2B3616BE" wp14:paraId="730092F3" wp14:textId="564EA875">
      <w:pPr>
        <w:spacing w:before="0" w:beforeAutospacing="off" w:after="0" w:afterAutospacing="off"/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</w:pPr>
    </w:p>
    <w:p xmlns:wp14="http://schemas.microsoft.com/office/word/2010/wordml" w:rsidP="2B3616BE" wp14:paraId="3B16431B" wp14:textId="5FF89628">
      <w:pPr>
        <w:pStyle w:val="Normal"/>
        <w:spacing w:before="0" w:beforeAutospacing="off" w:after="322" w:afterAutospacing="off"/>
      </w:pPr>
      <w:r w:rsidRPr="2B3616BE" w:rsidR="76956C0C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 xml:space="preserve">Lieu </w:t>
      </w:r>
      <w:r w:rsidRPr="2B3616BE" w:rsidR="00E4F158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 xml:space="preserve">d’hébergement </w:t>
      </w:r>
      <w:r w:rsidRPr="2B3616BE" w:rsidR="76956C0C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 xml:space="preserve">: </w:t>
      </w:r>
      <w:r w:rsidRPr="2B3616BE" w:rsidR="5B8C041E">
        <w:rPr>
          <w:rFonts w:ascii="Aptos" w:hAnsi="Aptos" w:eastAsia="Aptos" w:cs="Aptos"/>
          <w:noProof w:val="0"/>
          <w:sz w:val="24"/>
          <w:szCs w:val="24"/>
          <w:lang w:val="fr-FR"/>
        </w:rPr>
        <w:t>Centre de vacances</w:t>
      </w:r>
      <w:r w:rsidRPr="2B3616BE" w:rsidR="5B8C041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2B3616BE" w:rsidR="35001849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Saint-Jean de Dreux, </w:t>
      </w:r>
      <w:r>
        <w:br/>
      </w:r>
      <w:r w:rsidRPr="2B3616BE" w:rsidR="3500184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Hébergement collectif, </w:t>
      </w:r>
      <w:r w:rsidRPr="2B3616BE" w:rsidR="0B9C95E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6 rue de la </w:t>
      </w:r>
      <w:r w:rsidRPr="2B3616BE" w:rsidR="0B9C95E6">
        <w:rPr>
          <w:rFonts w:ascii="Aptos" w:hAnsi="Aptos" w:eastAsia="Aptos" w:cs="Aptos"/>
          <w:noProof w:val="0"/>
          <w:sz w:val="24"/>
          <w:szCs w:val="24"/>
          <w:lang w:val="fr-FR"/>
        </w:rPr>
        <w:t>Salinette</w:t>
      </w:r>
      <w:r w:rsidRPr="2B3616BE" w:rsidR="0B9C95E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35 800 Saint-Briac sur Mer</w:t>
      </w:r>
    </w:p>
    <w:p xmlns:wp14="http://schemas.microsoft.com/office/word/2010/wordml" w:rsidP="2B3616BE" wp14:paraId="00767F7B" wp14:textId="3F5DDEAB">
      <w:pPr>
        <w:pStyle w:val="Normal"/>
        <w:spacing w:before="0" w:beforeAutospacing="off" w:after="0" w:afterAutospacing="off"/>
      </w:pPr>
      <w:r w:rsidRPr="2B3616BE" w:rsidR="62AC52EA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>Départ le lundi matin à 7h de Nogent le Roi.</w:t>
      </w:r>
      <w:r w:rsidRPr="2B3616BE" w:rsidR="45DBA453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 xml:space="preserve"> </w:t>
      </w:r>
    </w:p>
    <w:p xmlns:wp14="http://schemas.microsoft.com/office/word/2010/wordml" w:rsidP="2B3616BE" wp14:paraId="6BC524CA" wp14:textId="1C144D09">
      <w:pPr>
        <w:spacing w:before="0" w:beforeAutospacing="off" w:after="0" w:afterAutospacing="off"/>
      </w:pPr>
      <w:r w:rsidRPr="2B3616BE" w:rsidR="45DBA453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>Le retour se fera en bus l'arrivée sera programmée autour de 21h30.</w:t>
      </w:r>
    </w:p>
    <w:p xmlns:wp14="http://schemas.microsoft.com/office/word/2010/wordml" w:rsidP="2B3616BE" wp14:paraId="1901E38F" wp14:textId="08E1EA7B">
      <w:pPr>
        <w:spacing w:before="0" w:beforeAutospacing="off" w:after="0" w:afterAutospacing="off"/>
      </w:pPr>
    </w:p>
    <w:p xmlns:wp14="http://schemas.microsoft.com/office/word/2010/wordml" w:rsidP="2B3616BE" wp14:paraId="6EEE8BA0" wp14:textId="2B257381">
      <w:pPr>
        <w:spacing w:before="0" w:beforeAutospacing="off" w:after="0" w:afterAutospacing="off"/>
      </w:pPr>
      <w:r w:rsidRPr="2B3616BE" w:rsidR="45DBA453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 xml:space="preserve">Nous partirons avec 40 </w:t>
      </w:r>
      <w:r w:rsidRPr="2B3616BE" w:rsidR="13CE7364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 xml:space="preserve">jeunes de </w:t>
      </w:r>
      <w:r w:rsidRPr="2B3616BE" w:rsidR="45DBA453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 xml:space="preserve">moins de 13 ans. </w:t>
      </w:r>
    </w:p>
    <w:p xmlns:wp14="http://schemas.microsoft.com/office/word/2010/wordml" w:rsidP="2B3616BE" wp14:paraId="5F332095" wp14:textId="5F266BCB">
      <w:pPr>
        <w:spacing w:before="0" w:beforeAutospacing="off" w:after="0" w:afterAutospacing="off"/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</w:pPr>
      <w:r w:rsidRPr="2B3616BE" w:rsidR="45DBA453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 xml:space="preserve">L'équipe d'animation est </w:t>
      </w:r>
      <w:r w:rsidRPr="2B3616BE" w:rsidR="4F44C7E8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>en cours</w:t>
      </w:r>
      <w:r w:rsidRPr="2B3616BE" w:rsidR="45DBA453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 xml:space="preserve"> de préparation</w:t>
      </w:r>
      <w:r w:rsidRPr="2B3616BE" w:rsidR="3F627077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>.</w:t>
      </w:r>
    </w:p>
    <w:p xmlns:wp14="http://schemas.microsoft.com/office/word/2010/wordml" w:rsidP="2B3616BE" wp14:paraId="02508C00" wp14:textId="4DA51789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</w:pPr>
      <w:r w:rsidRPr="2B3616BE" w:rsidR="595B35BB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>Directrice</w:t>
      </w:r>
      <w:r w:rsidRPr="2B3616BE" w:rsidR="45DBA453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 xml:space="preserve"> </w:t>
      </w:r>
      <w:r w:rsidRPr="2B3616BE" w:rsidR="64C7E619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>sera Anne Louise</w:t>
      </w:r>
      <w:r w:rsidRPr="2B3616BE" w:rsidR="45DBA453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 xml:space="preserve"> </w:t>
      </w:r>
      <w:r w:rsidRPr="2B3616BE" w:rsidR="4EE618FD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>Jault</w:t>
      </w:r>
    </w:p>
    <w:p xmlns:wp14="http://schemas.microsoft.com/office/word/2010/wordml" w:rsidP="2B3616BE" wp14:paraId="5AB9B744" wp14:textId="5DB567D5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</w:pPr>
      <w:r w:rsidRPr="2B3616BE" w:rsidR="7CA57C4E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>D</w:t>
      </w:r>
      <w:r w:rsidRPr="2B3616BE" w:rsidR="4EE618FD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>irecteur</w:t>
      </w:r>
      <w:r w:rsidRPr="2B3616BE" w:rsidR="7CA57C4E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>-</w:t>
      </w:r>
      <w:r w:rsidRPr="2B3616BE" w:rsidR="4EE618FD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 xml:space="preserve">adjoint et </w:t>
      </w:r>
      <w:r w:rsidRPr="2B3616BE" w:rsidR="25EFCF2B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 xml:space="preserve">aumônier </w:t>
      </w:r>
      <w:r w:rsidRPr="2B3616BE" w:rsidR="45DBA453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>d</w:t>
      </w:r>
      <w:r w:rsidRPr="2B3616BE" w:rsidR="45DBA453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>on Charles Hastings.</w:t>
      </w:r>
    </w:p>
    <w:p xmlns:wp14="http://schemas.microsoft.com/office/word/2010/wordml" w:rsidP="2B3616BE" wp14:paraId="09C5665B" wp14:textId="52B50B51">
      <w:pPr>
        <w:spacing w:before="0" w:beforeAutospacing="off" w:after="0" w:afterAutospacing="off"/>
      </w:pPr>
    </w:p>
    <w:p xmlns:wp14="http://schemas.microsoft.com/office/word/2010/wordml" w:rsidP="2B3616BE" wp14:paraId="097D03F5" wp14:textId="361B6CBF">
      <w:pPr>
        <w:spacing w:before="0" w:beforeAutospacing="off" w:after="0" w:afterAutospacing="off"/>
      </w:pPr>
      <w:r w:rsidRPr="2B3616BE" w:rsidR="45DBA453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 xml:space="preserve">Les jeunes seront répartis en différentes équipes et </w:t>
      </w:r>
      <w:r w:rsidRPr="2B3616BE" w:rsidR="4720CBA0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>il</w:t>
      </w:r>
      <w:r w:rsidRPr="2B3616BE" w:rsidR="45DBA453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>s alterneront les services et les activités.</w:t>
      </w:r>
    </w:p>
    <w:p xmlns:wp14="http://schemas.microsoft.com/office/word/2010/wordml" w:rsidP="2B3616BE" wp14:paraId="25551D13" wp14:textId="0D90A168">
      <w:pPr>
        <w:spacing w:before="0" w:beforeAutospacing="off" w:after="0" w:afterAutospacing="off"/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</w:pPr>
      <w:r w:rsidRPr="2B3616BE" w:rsidR="45DBA453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 xml:space="preserve">L'organisation d'une journée type consistera </w:t>
      </w:r>
      <w:r w:rsidRPr="2B3616BE" w:rsidR="0DBA129E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>:</w:t>
      </w:r>
    </w:p>
    <w:p xmlns:wp14="http://schemas.microsoft.com/office/word/2010/wordml" w:rsidP="2B3616BE" wp14:paraId="5D1BB7F7" wp14:textId="7391BD86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</w:pPr>
      <w:r w:rsidRPr="2B3616BE" w:rsidR="45DBA453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 xml:space="preserve">7h30 du matin petit déjeuner </w:t>
      </w:r>
    </w:p>
    <w:p xmlns:wp14="http://schemas.microsoft.com/office/word/2010/wordml" w:rsidP="2B3616BE" wp14:paraId="1E3605D4" wp14:textId="3518897A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</w:pPr>
      <w:r w:rsidRPr="2B3616BE" w:rsidR="45DBA453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 xml:space="preserve">9h30 début des activités, </w:t>
      </w:r>
      <w:r w:rsidRPr="2B3616BE" w:rsidR="0027E3AE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>(</w:t>
      </w:r>
      <w:r w:rsidRPr="2B3616BE" w:rsidR="45DBA453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>grand jeu char à voile</w:t>
      </w:r>
      <w:r w:rsidRPr="2B3616BE" w:rsidR="136CD15B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>, cour de</w:t>
      </w:r>
      <w:r w:rsidRPr="2B3616BE" w:rsidR="45DBA453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 xml:space="preserve"> voile...</w:t>
      </w:r>
      <w:r w:rsidRPr="2B3616BE" w:rsidR="47BFD071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>) ou services.</w:t>
      </w:r>
    </w:p>
    <w:p xmlns:wp14="http://schemas.microsoft.com/office/word/2010/wordml" w:rsidP="2B3616BE" wp14:paraId="7FCD2530" wp14:textId="49342F30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</w:pPr>
      <w:r w:rsidRPr="2B3616BE" w:rsidR="45DBA453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>12h30</w:t>
      </w:r>
      <w:r w:rsidRPr="2B3616BE" w:rsidR="3DF8D6F3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 xml:space="preserve"> </w:t>
      </w:r>
      <w:r w:rsidRPr="2B3616BE" w:rsidR="4D65AC24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>déjeuner</w:t>
      </w:r>
    </w:p>
    <w:p xmlns:wp14="http://schemas.microsoft.com/office/word/2010/wordml" w:rsidP="2B3616BE" wp14:paraId="739BBA00" wp14:textId="6E3D508A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</w:pPr>
      <w:r w:rsidRPr="2B3616BE" w:rsidR="3DF8D6F3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>13h30 temps calme</w:t>
      </w:r>
    </w:p>
    <w:p xmlns:wp14="http://schemas.microsoft.com/office/word/2010/wordml" w:rsidP="2B3616BE" wp14:paraId="3BE47D44" wp14:textId="7887650E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</w:pPr>
      <w:r w:rsidRPr="2B3616BE" w:rsidR="3DF8D6F3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>14h reprise des activités</w:t>
      </w:r>
      <w:r w:rsidRPr="2B3616BE" w:rsidR="062152B8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 xml:space="preserve"> / services</w:t>
      </w:r>
    </w:p>
    <w:p xmlns:wp14="http://schemas.microsoft.com/office/word/2010/wordml" w:rsidP="2B3616BE" wp14:paraId="4ECE93AC" wp14:textId="3CFCF01D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</w:pPr>
      <w:r w:rsidRPr="2B3616BE" w:rsidR="3DF8D6F3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>17h00 gouter et temps calme</w:t>
      </w:r>
    </w:p>
    <w:p xmlns:wp14="http://schemas.microsoft.com/office/word/2010/wordml" w:rsidP="2B3616BE" wp14:paraId="5E2BC8DA" wp14:textId="68C2F1E5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</w:pPr>
      <w:r w:rsidRPr="2B3616BE" w:rsidR="3DF8D6F3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>18h messe proposée</w:t>
      </w:r>
    </w:p>
    <w:p xmlns:wp14="http://schemas.microsoft.com/office/word/2010/wordml" w:rsidP="2B3616BE" wp14:paraId="147C8006" wp14:textId="543D59E1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</w:pPr>
      <w:r w:rsidRPr="2B3616BE" w:rsidR="3DF8D6F3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>19h diner</w:t>
      </w:r>
    </w:p>
    <w:p xmlns:wp14="http://schemas.microsoft.com/office/word/2010/wordml" w:rsidP="2B3616BE" wp14:paraId="4D8D1BE9" wp14:textId="288B510D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</w:pPr>
      <w:r w:rsidRPr="2B3616BE" w:rsidR="3DF8D6F3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>20h petite veillée</w:t>
      </w:r>
    </w:p>
    <w:p xmlns:wp14="http://schemas.microsoft.com/office/word/2010/wordml" w:rsidP="2B3616BE" wp14:paraId="5651245E" wp14:textId="58A6C873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</w:pPr>
      <w:r w:rsidRPr="2B3616BE" w:rsidR="3DF8D6F3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>21h coucher</w:t>
      </w:r>
    </w:p>
    <w:p xmlns:wp14="http://schemas.microsoft.com/office/word/2010/wordml" w:rsidP="2B3616BE" wp14:paraId="73ECE059" wp14:textId="35DAD618">
      <w:pPr>
        <w:spacing w:before="0" w:beforeAutospacing="off" w:after="0" w:afterAutospacing="off"/>
      </w:pPr>
    </w:p>
    <w:p xmlns:wp14="http://schemas.microsoft.com/office/word/2010/wordml" w:rsidP="2B3616BE" wp14:paraId="155F1084" wp14:textId="7910D86C">
      <w:pPr>
        <w:spacing w:before="0" w:beforeAutospacing="off" w:after="0" w:afterAutospacing="off"/>
      </w:pPr>
      <w:r w:rsidRPr="2B3616BE" w:rsidR="45DBA453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 xml:space="preserve">Les chambres seront </w:t>
      </w:r>
      <w:r w:rsidRPr="2B3616BE" w:rsidR="588AA2FB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>non mixtes</w:t>
      </w:r>
      <w:r w:rsidRPr="2B3616BE" w:rsidR="45DBA453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 xml:space="preserve">. </w:t>
      </w:r>
    </w:p>
    <w:p xmlns:wp14="http://schemas.microsoft.com/office/word/2010/wordml" w:rsidP="2B3616BE" wp14:paraId="28F6BCC7" wp14:textId="48861951">
      <w:pPr>
        <w:spacing w:before="0" w:beforeAutospacing="off" w:after="0" w:afterAutospacing="off"/>
      </w:pPr>
      <w:r w:rsidRPr="2B3616BE" w:rsidR="45DBA453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 xml:space="preserve">Les animateurs auront leur propre chambre. </w:t>
      </w:r>
    </w:p>
    <w:p xmlns:wp14="http://schemas.microsoft.com/office/word/2010/wordml" w:rsidP="2B3616BE" wp14:paraId="585550B6" wp14:textId="3A62BA86">
      <w:pPr>
        <w:spacing w:before="0" w:beforeAutospacing="off" w:after="0" w:afterAutospacing="off"/>
      </w:pPr>
      <w:r w:rsidRPr="2B3616BE" w:rsidR="45DBA453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 xml:space="preserve">Une vigilance particulière sera accordée pendant la nuit pour être sûr que les enfants soient bien dans leur chambre. </w:t>
      </w:r>
      <w:r w:rsidRPr="2B3616BE" w:rsidR="0449025E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>Aucun animateur</w:t>
      </w:r>
      <w:r w:rsidRPr="2B3616BE" w:rsidR="6AAA2476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 xml:space="preserve"> n’est </w:t>
      </w:r>
      <w:r w:rsidRPr="2B3616BE" w:rsidR="27D7B8E0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>autorisé</w:t>
      </w:r>
      <w:r w:rsidRPr="2B3616BE" w:rsidR="6AAA2476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 xml:space="preserve"> à entrer dans la chambre des enfants.</w:t>
      </w:r>
    </w:p>
    <w:p xmlns:wp14="http://schemas.microsoft.com/office/word/2010/wordml" w:rsidP="2B3616BE" wp14:paraId="3A022CCC" wp14:textId="240FD6DB">
      <w:pPr>
        <w:spacing w:before="0" w:beforeAutospacing="off" w:after="0" w:afterAutospacing="off"/>
      </w:pPr>
    </w:p>
    <w:p xmlns:wp14="http://schemas.microsoft.com/office/word/2010/wordml" w:rsidP="2B3616BE" wp14:paraId="1150FB74" wp14:textId="79F941EE">
      <w:pPr>
        <w:spacing w:before="0" w:beforeAutospacing="off" w:after="0" w:afterAutospacing="off"/>
      </w:pPr>
      <w:r w:rsidRPr="2B3616BE" w:rsidR="45DBA453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 xml:space="preserve">Tous les soirs un message sera envoyé aux parents pour donner des nouvelles. </w:t>
      </w:r>
    </w:p>
    <w:p xmlns:wp14="http://schemas.microsoft.com/office/word/2010/wordml" w:rsidP="2B3616BE" wp14:paraId="502296ED" wp14:textId="3FD08095">
      <w:pPr>
        <w:spacing w:before="0" w:beforeAutospacing="off" w:after="0" w:afterAutospacing="off"/>
      </w:pPr>
    </w:p>
    <w:p xmlns:wp14="http://schemas.microsoft.com/office/word/2010/wordml" w:rsidP="2B3616BE" wp14:paraId="785994EA" wp14:textId="1F3CD0DD">
      <w:pPr>
        <w:spacing w:before="0" w:beforeAutospacing="off" w:after="0" w:afterAutospacing="off"/>
      </w:pPr>
      <w:r w:rsidRPr="2B3616BE" w:rsidR="6B0E7AC7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>I</w:t>
      </w:r>
      <w:r w:rsidRPr="2B3616BE" w:rsidR="45DBA453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>l est interdit de mettre dans le sac</w:t>
      </w:r>
      <w:r w:rsidRPr="2B3616BE" w:rsidR="6EBFFB1C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 xml:space="preserve"> des enfants</w:t>
      </w:r>
      <w:r w:rsidRPr="2B3616BE" w:rsidR="5F7A8E6A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 xml:space="preserve"> </w:t>
      </w:r>
      <w:r w:rsidRPr="2B3616BE" w:rsidR="6EBFFB1C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>:</w:t>
      </w:r>
    </w:p>
    <w:p xmlns:wp14="http://schemas.microsoft.com/office/word/2010/wordml" w:rsidP="2B3616BE" wp14:paraId="3606CC5E" wp14:textId="5FB11768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</w:pPr>
      <w:r w:rsidRPr="2B3616BE" w:rsidR="45DBA453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>des</w:t>
      </w:r>
      <w:r w:rsidRPr="2B3616BE" w:rsidR="45DBA453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 xml:space="preserve"> sucreries </w:t>
      </w:r>
    </w:p>
    <w:p xmlns:wp14="http://schemas.microsoft.com/office/word/2010/wordml" w:rsidP="2B3616BE" wp14:paraId="7CD206E0" wp14:textId="02F007D0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</w:pPr>
      <w:r w:rsidRPr="2B3616BE" w:rsidR="45DBA453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 xml:space="preserve">des appareils électroniques type jeux vidéo </w:t>
      </w:r>
    </w:p>
    <w:p xmlns:wp14="http://schemas.microsoft.com/office/word/2010/wordml" w:rsidP="2B3616BE" wp14:paraId="7A721CD6" wp14:textId="5E5BCFC0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</w:pPr>
      <w:r w:rsidRPr="2B3616BE" w:rsidR="58B09268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>d</w:t>
      </w:r>
      <w:r w:rsidRPr="2B3616BE" w:rsidR="45DBA453"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  <w:t xml:space="preserve">es téléphones. </w:t>
      </w:r>
    </w:p>
    <w:p xmlns:wp14="http://schemas.microsoft.com/office/word/2010/wordml" w:rsidP="2B3616BE" wp14:paraId="1150F486" wp14:textId="5BFF3CCE">
      <w:pPr>
        <w:pStyle w:val="ListParagraph"/>
        <w:spacing w:before="0" w:beforeAutospacing="off" w:after="0" w:afterAutospacing="off"/>
        <w:ind w:left="720"/>
        <w:rPr>
          <w:rFonts w:ascii="Aptos" w:hAnsi="Aptos" w:eastAsia="Aptos" w:cs="Aptos"/>
          <w:noProof w:val="0"/>
          <w:color w:val="212121"/>
          <w:sz w:val="24"/>
          <w:szCs w:val="24"/>
          <w:lang w:val="fr-FR"/>
        </w:rPr>
      </w:pPr>
    </w:p>
    <w:p xmlns:wp14="http://schemas.microsoft.com/office/word/2010/wordml" wp14:paraId="3BFEFB25" wp14:textId="7EB13A5C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d93975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98fb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b22aef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853982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76a2ee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89a7e6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946e6d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AAA8EC2"/>
    <w:rsid w:val="0027E3AE"/>
    <w:rsid w:val="00E4F158"/>
    <w:rsid w:val="0449025E"/>
    <w:rsid w:val="056B0513"/>
    <w:rsid w:val="062152B8"/>
    <w:rsid w:val="0845468F"/>
    <w:rsid w:val="085F0218"/>
    <w:rsid w:val="09798E3F"/>
    <w:rsid w:val="0A692DB8"/>
    <w:rsid w:val="0B9C95E6"/>
    <w:rsid w:val="0C1C8258"/>
    <w:rsid w:val="0D168AF7"/>
    <w:rsid w:val="0DBA129E"/>
    <w:rsid w:val="0DC8DC24"/>
    <w:rsid w:val="0E1ACE46"/>
    <w:rsid w:val="0E5277DC"/>
    <w:rsid w:val="0E69B064"/>
    <w:rsid w:val="111E9CD4"/>
    <w:rsid w:val="11A3A455"/>
    <w:rsid w:val="1251B42C"/>
    <w:rsid w:val="136CD15B"/>
    <w:rsid w:val="13702879"/>
    <w:rsid w:val="13CE7364"/>
    <w:rsid w:val="153522FB"/>
    <w:rsid w:val="1A0AB022"/>
    <w:rsid w:val="1A251487"/>
    <w:rsid w:val="1A6CCFA3"/>
    <w:rsid w:val="1AAB7876"/>
    <w:rsid w:val="1DC183D9"/>
    <w:rsid w:val="20FC5BD1"/>
    <w:rsid w:val="215A66D4"/>
    <w:rsid w:val="23870A1B"/>
    <w:rsid w:val="23A7C145"/>
    <w:rsid w:val="24D4ED72"/>
    <w:rsid w:val="25AEE395"/>
    <w:rsid w:val="25EFCF2B"/>
    <w:rsid w:val="27D7B8E0"/>
    <w:rsid w:val="280FEF1C"/>
    <w:rsid w:val="29982736"/>
    <w:rsid w:val="2AA8197B"/>
    <w:rsid w:val="2B3616BE"/>
    <w:rsid w:val="35001849"/>
    <w:rsid w:val="375C056E"/>
    <w:rsid w:val="3A59E2A3"/>
    <w:rsid w:val="3BB535A7"/>
    <w:rsid w:val="3C5D2419"/>
    <w:rsid w:val="3CDBA389"/>
    <w:rsid w:val="3D7C0F45"/>
    <w:rsid w:val="3DF8D6F3"/>
    <w:rsid w:val="3F627077"/>
    <w:rsid w:val="3FF6BE48"/>
    <w:rsid w:val="40567B0A"/>
    <w:rsid w:val="415F95EC"/>
    <w:rsid w:val="4445FEFB"/>
    <w:rsid w:val="45DBA453"/>
    <w:rsid w:val="4720CBA0"/>
    <w:rsid w:val="47BFD071"/>
    <w:rsid w:val="49100128"/>
    <w:rsid w:val="49638FD9"/>
    <w:rsid w:val="4C610265"/>
    <w:rsid w:val="4D176139"/>
    <w:rsid w:val="4D65AC24"/>
    <w:rsid w:val="4D737065"/>
    <w:rsid w:val="4EE618FD"/>
    <w:rsid w:val="4F44C7E8"/>
    <w:rsid w:val="5216E091"/>
    <w:rsid w:val="5456C5BD"/>
    <w:rsid w:val="55586BBF"/>
    <w:rsid w:val="56D6CAC6"/>
    <w:rsid w:val="56EBB691"/>
    <w:rsid w:val="56F783A8"/>
    <w:rsid w:val="588AA2FB"/>
    <w:rsid w:val="58B09268"/>
    <w:rsid w:val="595B35BB"/>
    <w:rsid w:val="599B2267"/>
    <w:rsid w:val="5B8C041E"/>
    <w:rsid w:val="5C7756E3"/>
    <w:rsid w:val="5C9B1F3D"/>
    <w:rsid w:val="5D88EB6A"/>
    <w:rsid w:val="5F13CF17"/>
    <w:rsid w:val="5F7A8E6A"/>
    <w:rsid w:val="6265D396"/>
    <w:rsid w:val="62AC52EA"/>
    <w:rsid w:val="64C7E619"/>
    <w:rsid w:val="67CFE316"/>
    <w:rsid w:val="6886923F"/>
    <w:rsid w:val="69FB0FA5"/>
    <w:rsid w:val="6AAA2476"/>
    <w:rsid w:val="6AAA8EC2"/>
    <w:rsid w:val="6B0E7AC7"/>
    <w:rsid w:val="6B7C9CCE"/>
    <w:rsid w:val="6EBFFB1C"/>
    <w:rsid w:val="6F6E088F"/>
    <w:rsid w:val="6FC9EB0F"/>
    <w:rsid w:val="72A1C42C"/>
    <w:rsid w:val="732A7000"/>
    <w:rsid w:val="732DA52E"/>
    <w:rsid w:val="7392FB2D"/>
    <w:rsid w:val="76956C0C"/>
    <w:rsid w:val="7BBE0801"/>
    <w:rsid w:val="7CA57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49562"/>
  <w15:chartTrackingRefBased/>
  <w15:docId w15:val="{E2734461-58F4-4D95-A461-E2A9CF5FE40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2B3616BE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fe9e3498c134c0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2026-09-14T08:13:25.7003000Z</dcterms:created>
  <dcterms:modified xsi:type="dcterms:W3CDTF">2026-09-15T09:09:34.5947946Z</dcterms:modified>
  <dc:creator>anne louise Jault</dc:creator>
  <lastModifiedBy>Utilisateur invité</lastModifiedBy>
</coreProperties>
</file>